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F0" w:rsidRDefault="00D728F0" w:rsidP="00D72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156F" w:rsidRPr="00D206B6" w:rsidRDefault="00BB156F" w:rsidP="00BB156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0" w:name="_Hlk63032275"/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Протокол № 1</w:t>
      </w:r>
    </w:p>
    <w:p w:rsidR="00D728F0" w:rsidRPr="00D206B6" w:rsidRDefault="00AC6844" w:rsidP="00BB156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заседания методического объединения</w:t>
      </w:r>
      <w:r w:rsidR="00BB156F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="00E54B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учителей английского языка</w:t>
      </w:r>
    </w:p>
    <w:p w:rsidR="00AC6844" w:rsidRPr="00D206B6" w:rsidRDefault="00D728F0" w:rsidP="00BB156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КГУ «СШ № 41» акимата г. </w:t>
      </w:r>
      <w:r w:rsidR="0083013A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Астана</w:t>
      </w: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 на 202</w:t>
      </w:r>
      <w:r w:rsidR="0083013A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3</w:t>
      </w: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-202</w:t>
      </w:r>
      <w:r w:rsidR="0083013A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4</w:t>
      </w: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учебный год</w:t>
      </w:r>
    </w:p>
    <w:p w:rsidR="00BB156F" w:rsidRPr="00D206B6" w:rsidRDefault="00BB156F" w:rsidP="00E54B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D728F0" w:rsidRPr="00D206B6" w:rsidRDefault="00D728F0" w:rsidP="00D728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A71C4F" w:rsidRPr="00D206B6" w:rsidRDefault="00A71C4F" w:rsidP="00D728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B156F" w:rsidRPr="00D206B6" w:rsidRDefault="00D728F0" w:rsidP="00D728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№ ____ </w:t>
      </w:r>
      <w:r w:rsidR="00B36813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</w:t>
      </w:r>
      <w:r w:rsidR="00317009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от  2</w:t>
      </w:r>
      <w:r w:rsidR="0083013A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5</w:t>
      </w:r>
      <w:r w:rsidR="00232D6D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.08.202</w:t>
      </w:r>
      <w:r w:rsidR="0083013A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3</w:t>
      </w:r>
      <w:r w:rsidR="00BB156F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год</w:t>
      </w:r>
      <w:r w:rsidR="00232D6D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а</w:t>
      </w:r>
      <w:r w:rsidR="00BB156F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 </w:t>
      </w:r>
    </w:p>
    <w:p w:rsidR="00D728F0" w:rsidRPr="00D206B6" w:rsidRDefault="00D728F0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BB156F" w:rsidRPr="00D206B6" w:rsidRDefault="00BB156F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Присутствовали: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p w:rsidR="00A71C4F" w:rsidRPr="00D206B6" w:rsidRDefault="005B4DE3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Рук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.М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О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– Кожахмет Ж.А.</w:t>
      </w:r>
    </w:p>
    <w:p w:rsidR="00AC6844" w:rsidRPr="00D206B6" w:rsidRDefault="005B4DE3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Ералиева Б., Кравченко А.А.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Сейтенова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К.С.,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Шамшиденова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А.С.,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Тайтолеуова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М.З.,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Караева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Ж.Ж.,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Макенова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А.А.,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Сыздыкова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Г.Б.,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Омурзакова-Нургабден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А.А.</w:t>
      </w:r>
    </w:p>
    <w:p w:rsidR="00A71C4F" w:rsidRPr="00D206B6" w:rsidRDefault="00A71C4F" w:rsidP="00AC684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AC6844" w:rsidRPr="00D206B6" w:rsidRDefault="00AC6844" w:rsidP="00AC684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ПОВЕСТКА ДНЯ:</w:t>
      </w:r>
    </w:p>
    <w:p w:rsidR="00AC6844" w:rsidRPr="00D206B6" w:rsidRDefault="00AC6844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B156F" w:rsidRPr="00D206B6" w:rsidRDefault="00BB156F" w:rsidP="00AC684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Тема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1. 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«Обсуждение и утверждение плана работы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ШМО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на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новый 202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3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-202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="00260E8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учебный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год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»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, а также план</w:t>
      </w:r>
      <w:r w:rsidR="00260E8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а работы 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календарного планирования.</w:t>
      </w:r>
    </w:p>
    <w:p w:rsidR="0083013A" w:rsidRPr="00D206B6" w:rsidRDefault="0083013A" w:rsidP="00AC684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2. Изучение учебных программ, проекта ГОСО, Инструктивно-методического письма на 2023-2024 </w:t>
      </w:r>
      <w:proofErr w:type="spellStart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уч.год</w:t>
      </w:r>
      <w:proofErr w:type="spellEnd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правила </w:t>
      </w:r>
      <w:proofErr w:type="spellStart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формативного</w:t>
      </w:r>
      <w:proofErr w:type="spellEnd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оценивания, приказ МОН РК № 130 от 6 апреля 2020 года с изменениями (Приказ МОН РК № 472)</w:t>
      </w:r>
    </w:p>
    <w:p w:rsidR="00AC6844" w:rsidRPr="00D206B6" w:rsidRDefault="00AC6844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B156F" w:rsidRPr="00D206B6" w:rsidRDefault="00BB156F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Вопросы для обсуждения:</w:t>
      </w:r>
    </w:p>
    <w:bookmarkEnd w:id="0"/>
    <w:p w:rsidR="00232D6D" w:rsidRPr="00D206B6" w:rsidRDefault="00232D6D" w:rsidP="0083013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Обсуждение ГОСО, инструктивно-методического письма 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по  предметам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на  202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3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-202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="00BB156F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 учебный  год. О</w:t>
      </w:r>
      <w:r w:rsidR="002A252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б утверждении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A252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долгосрочного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A252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планирования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по учебным предметам, и о </w:t>
      </w:r>
      <w:r w:rsidR="00BB156F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выборе  тем по самообразованию.</w:t>
      </w:r>
    </w:p>
    <w:p w:rsidR="002D5F1F" w:rsidRPr="00D206B6" w:rsidRDefault="002D5F1F" w:rsidP="002D5F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gramStart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Предварительное  составление  плана  работы  МО </w:t>
      </w:r>
      <w:r w:rsidR="006E3ACE">
        <w:rPr>
          <w:rFonts w:asciiTheme="majorBidi" w:eastAsia="Times New Roman" w:hAnsiTheme="majorBidi" w:cstheme="majorBidi"/>
          <w:color w:val="000000"/>
          <w:sz w:val="24"/>
          <w:szCs w:val="24"/>
        </w:rPr>
        <w:t>английского языка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на  год (списки, </w:t>
      </w:r>
      <w:r w:rsidR="002A252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качественный </w:t>
      </w:r>
      <w:r w:rsidR="006B0C2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педагогический </w:t>
      </w:r>
      <w:r w:rsidR="002A252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состав,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аттестация учителей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молодые специалисты, курсы повышения </w:t>
      </w:r>
      <w:r w:rsidR="006B0C2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квалифика</w:t>
      </w:r>
      <w:r w:rsidR="00260E89">
        <w:rPr>
          <w:rFonts w:asciiTheme="majorBidi" w:eastAsia="Times New Roman" w:hAnsiTheme="majorBidi" w:cstheme="majorBidi"/>
          <w:color w:val="000000"/>
          <w:sz w:val="24"/>
          <w:szCs w:val="24"/>
        </w:rPr>
        <w:t>ции учителей английского языка по предмету английский язык</w:t>
      </w:r>
      <w:r w:rsidR="006B0C2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proofErr w:type="gramEnd"/>
    </w:p>
    <w:p w:rsidR="00A32590" w:rsidRPr="00D206B6" w:rsidRDefault="00A32590" w:rsidP="002D5F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Рассмотрение и утверждение тем самообразования </w:t>
      </w:r>
      <w:r w:rsidR="006B0C2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ШМО </w:t>
      </w:r>
      <w:r w:rsidR="006E3ACE">
        <w:rPr>
          <w:rFonts w:asciiTheme="majorBidi" w:eastAsia="Times New Roman" w:hAnsiTheme="majorBidi" w:cstheme="majorBidi"/>
          <w:color w:val="000000"/>
          <w:sz w:val="24"/>
          <w:szCs w:val="24"/>
        </w:rPr>
        <w:t>учителей английского языка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6B0C24" w:rsidRPr="00D206B6" w:rsidRDefault="006B0C24" w:rsidP="006B0C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Ознакомление с МЕТОДИЧЕСКОЙ ТЕМОЙ ШКОЛЬНОГО МЕТОДИЧЕСКОГО ОБЪЕДИНЕНИЯ: </w:t>
      </w:r>
      <w:r w:rsidRPr="00D206B6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«</w:t>
      </w:r>
      <w:r w:rsidR="00260E89" w:rsidRPr="00260E89"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</w:rPr>
        <w:t>Повышение качество урока английского языка</w:t>
      </w:r>
      <w:r w:rsidRPr="00D206B6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»</w:t>
      </w:r>
    </w:p>
    <w:p w:rsidR="006B0C24" w:rsidRPr="00D206B6" w:rsidRDefault="006B0C24" w:rsidP="006B0C24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           - </w:t>
      </w:r>
      <w:r w:rsidRPr="00D206B6">
        <w:rPr>
          <w:rFonts w:asciiTheme="majorBidi" w:hAnsiTheme="majorBidi" w:cstheme="majorBidi"/>
          <w:bCs/>
          <w:color w:val="000000"/>
          <w:sz w:val="24"/>
          <w:szCs w:val="24"/>
        </w:rPr>
        <w:t>ЦЕЛЬ НАУЧНО-МЕТОДИЧЕСКОЙ РАБОТЫ:</w:t>
      </w:r>
      <w:r w:rsidRPr="00D206B6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</w:p>
    <w:p w:rsidR="00260E89" w:rsidRPr="00260E89" w:rsidRDefault="00260E89" w:rsidP="00260E8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0E89">
        <w:rPr>
          <w:rFonts w:ascii="Times New Roman" w:eastAsia="Times New Roman" w:hAnsi="Times New Roman" w:cs="Times New Roman"/>
          <w:iCs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6B0C24" w:rsidRPr="00D206B6" w:rsidRDefault="006B0C24" w:rsidP="002D5F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Участие в научных проектах с одаренными учащимися.</w:t>
      </w:r>
    </w:p>
    <w:p w:rsidR="006B0C24" w:rsidRPr="00D206B6" w:rsidRDefault="006B0C24" w:rsidP="002D5F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Уделить особое внимание к слабоуспевающим учащимся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определение и измерение способность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развития эмо</w:t>
      </w:r>
      <w:r w:rsidR="00260E89">
        <w:rPr>
          <w:rFonts w:asciiTheme="majorBidi" w:eastAsia="Times New Roman" w:hAnsiTheme="majorBidi" w:cstheme="majorBidi"/>
          <w:color w:val="000000"/>
          <w:sz w:val="24"/>
          <w:szCs w:val="24"/>
        </w:rPr>
        <w:t>ционального интеллекта ребенка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2D5F1F" w:rsidRPr="00D206B6" w:rsidRDefault="002D5F1F" w:rsidP="002D5F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Предметная не</w:t>
      </w:r>
      <w:r w:rsidR="00260E89">
        <w:rPr>
          <w:rFonts w:asciiTheme="majorBidi" w:eastAsia="Times New Roman" w:hAnsiTheme="majorBidi" w:cstheme="majorBidi"/>
          <w:color w:val="000000"/>
          <w:sz w:val="24"/>
          <w:szCs w:val="24"/>
        </w:rPr>
        <w:t>деля (декада английского языка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</w:p>
    <w:p w:rsidR="002D5F1F" w:rsidRPr="00D206B6" w:rsidRDefault="002D5F1F" w:rsidP="00BB15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Планирование, ф</w:t>
      </w:r>
      <w:r w:rsidR="00BB156F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орм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ирование заявок на участие в конку</w:t>
      </w:r>
      <w:r w:rsidR="00260E89">
        <w:rPr>
          <w:rFonts w:asciiTheme="majorBidi" w:eastAsia="Times New Roman" w:hAnsiTheme="majorBidi" w:cstheme="majorBidi"/>
          <w:color w:val="000000"/>
          <w:sz w:val="24"/>
          <w:szCs w:val="24"/>
        </w:rPr>
        <w:t>рсах, олимпиадах.</w:t>
      </w:r>
    </w:p>
    <w:p w:rsidR="002D5F1F" w:rsidRPr="00D206B6" w:rsidRDefault="002D5F1F" w:rsidP="00BB15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Распределение обязанностей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членов МО</w:t>
      </w:r>
      <w:r w:rsidR="00260E8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английского языка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(руководитель, секретарь)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2D5F1F" w:rsidRPr="00D206B6" w:rsidRDefault="002D5F1F" w:rsidP="002D5F1F">
      <w:pPr>
        <w:pStyle w:val="a3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2A252D" w:rsidRPr="00D206B6" w:rsidRDefault="002D5F1F" w:rsidP="002D5F1F">
      <w:pPr>
        <w:pStyle w:val="a3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По первому вопросу выступила руководитель МО </w:t>
      </w:r>
      <w:r w:rsidR="00260E89">
        <w:rPr>
          <w:rFonts w:asciiTheme="majorBidi" w:eastAsia="Times New Roman" w:hAnsiTheme="majorBidi" w:cstheme="majorBidi"/>
          <w:color w:val="000000"/>
          <w:sz w:val="24"/>
          <w:szCs w:val="24"/>
        </w:rPr>
        <w:t>английского языка</w:t>
      </w:r>
      <w:r w:rsidR="002A252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87460E" w:rsidRPr="00D206B6" w:rsidRDefault="00260E89" w:rsidP="001D5C0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Кожахмет  Ж.А</w:t>
      </w:r>
      <w:r w:rsidR="002A252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 о том, что на основании инструктивного письма</w:t>
      </w:r>
      <w:proofErr w:type="gramStart"/>
      <w:r w:rsidR="002A252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proofErr w:type="gramEnd"/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утверждено и даны рекомендации в новом учебном 202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3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-202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году</w:t>
      </w:r>
      <w:r w:rsidR="00E54BF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по предмету 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а</w:t>
      </w:r>
      <w:r w:rsidR="00E54BFE">
        <w:rPr>
          <w:rFonts w:asciiTheme="majorBidi" w:eastAsia="Times New Roman" w:hAnsiTheme="majorBidi" w:cstheme="majorBidi"/>
          <w:color w:val="000000"/>
          <w:sz w:val="24"/>
          <w:szCs w:val="24"/>
        </w:rPr>
        <w:t>нглийский язык</w:t>
      </w:r>
      <w:r w:rsidR="008746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7E471E" w:rsidRPr="00D206B6" w:rsidRDefault="00CC2B98" w:rsidP="00C164C8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Ознакомила учителей-предметников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 анализом работы МО , о </w:t>
      </w:r>
      <w:r w:rsidR="00BB75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проведения  рабочих программ в обучении учащихся,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 особенностями организации образовательного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процесса в общеобразовательных школах РК ,</w:t>
      </w:r>
      <w:r w:rsidR="00BB75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соответствующим  требованиям  и соблюдений правила техники безопасности.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Ведение журнала по техники безопасности. </w:t>
      </w:r>
      <w:r w:rsidR="00E54BFE">
        <w:rPr>
          <w:rFonts w:asciiTheme="majorBidi" w:eastAsia="Times New Roman" w:hAnsiTheme="majorBidi" w:cstheme="majorBidi"/>
          <w:color w:val="000000"/>
          <w:sz w:val="24"/>
          <w:szCs w:val="24"/>
        </w:rPr>
        <w:t>Обсудили и утвердили по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предмету</w:t>
      </w:r>
      <w:r w:rsidR="007E471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долгосрочное планирование на весь год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A71C4F" w:rsidRPr="00D206B6" w:rsidRDefault="0087460E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</w:t>
      </w:r>
      <w:r w:rsidR="007E471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Назначены сроки при выполнении списка, качественн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ого состава </w:t>
      </w:r>
      <w:r w:rsidR="00A71C4F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7E471E" w:rsidRPr="00D206B6" w:rsidRDefault="00E54BFE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МО</w:t>
      </w:r>
      <w:r w:rsidR="00A71C4F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английского языка</w:t>
      </w:r>
    </w:p>
    <w:p w:rsidR="00A71C4F" w:rsidRPr="00D206B6" w:rsidRDefault="0087460E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 у</w:t>
      </w:r>
      <w:r w:rsidR="007E471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становлены четкие сроки при выполнении 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долгосрочного планирования, КСП уроков, ведения</w:t>
      </w:r>
      <w:proofErr w:type="gramStart"/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К</w:t>
      </w:r>
      <w:proofErr w:type="gramEnd"/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  <w:lang w:val="kk-KZ"/>
        </w:rPr>
        <w:t>ү</w:t>
      </w:r>
      <w:proofErr w:type="spellStart"/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ндел</w:t>
      </w:r>
      <w:proofErr w:type="spellEnd"/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  <w:lang w:val="kk-KZ"/>
        </w:rPr>
        <w:t>і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к, </w:t>
      </w:r>
      <w:r w:rsidR="007E471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отчетности каждого </w:t>
      </w:r>
    </w:p>
    <w:p w:rsidR="00A71C4F" w:rsidRPr="00D206B6" w:rsidRDefault="00A71C4F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="007E471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преподавателя и своевременная отправка руководителю МО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87460E" w:rsidRPr="00D206B6" w:rsidRDefault="00A71C4F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="00E54BFE">
        <w:rPr>
          <w:rFonts w:asciiTheme="majorBidi" w:eastAsia="Times New Roman" w:hAnsiTheme="majorBidi" w:cstheme="majorBidi"/>
          <w:color w:val="000000"/>
          <w:sz w:val="24"/>
          <w:szCs w:val="24"/>
        </w:rPr>
        <w:t>Кожахмет  Ж.А.</w:t>
      </w:r>
    </w:p>
    <w:p w:rsidR="00A71C4F" w:rsidRPr="00D206B6" w:rsidRDefault="00CC2B98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 н</w:t>
      </w:r>
      <w:r w:rsidR="008746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азначены примерные сроки предметной недели в рамках декады </w:t>
      </w:r>
    </w:p>
    <w:p w:rsidR="0087460E" w:rsidRPr="00D206B6" w:rsidRDefault="00A71C4F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="00E54BFE">
        <w:rPr>
          <w:rFonts w:asciiTheme="majorBidi" w:eastAsia="Times New Roman" w:hAnsiTheme="majorBidi" w:cstheme="majorBidi"/>
          <w:color w:val="000000"/>
          <w:sz w:val="24"/>
          <w:szCs w:val="24"/>
        </w:rPr>
        <w:t>Английского языка</w:t>
      </w:r>
      <w:r w:rsidR="008746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;</w:t>
      </w:r>
    </w:p>
    <w:p w:rsidR="00A71C4F" w:rsidRPr="00D206B6" w:rsidRDefault="00CC2B98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 а</w:t>
      </w:r>
      <w:r w:rsidR="008746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ктивное участие в различных конкурсах, фестивалях, традиционных </w:t>
      </w:r>
    </w:p>
    <w:p w:rsidR="002A252D" w:rsidRPr="00D206B6" w:rsidRDefault="00A71C4F" w:rsidP="00D206B6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="008746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и внеклассных мероприятиях</w:t>
      </w:r>
      <w:r w:rsidR="00D206B6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8746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A71C4F" w:rsidRPr="00D206B6" w:rsidRDefault="00BB156F" w:rsidP="00BB156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p w:rsidR="00BB156F" w:rsidRPr="00D206B6" w:rsidRDefault="005F1CB8" w:rsidP="00BB156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Постановили</w:t>
      </w:r>
      <w:r w:rsidR="00BB156F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</w:p>
    <w:p w:rsidR="005F1CB8" w:rsidRPr="00D206B6" w:rsidRDefault="005F1CB8" w:rsidP="00BB15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Утвердили  рабочие планы</w:t>
      </w:r>
      <w:r w:rsidR="00BB156F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по </w:t>
      </w:r>
      <w:r w:rsidR="00BB156F" w:rsidRPr="00D206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предметам</w:t>
      </w:r>
      <w:r w:rsidR="00BB156F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на 202</w:t>
      </w:r>
      <w:r w:rsidR="00D206B6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3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-202</w:t>
      </w:r>
      <w:r w:rsidR="00D206B6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="00BB156F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учебный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год.</w:t>
      </w:r>
    </w:p>
    <w:p w:rsidR="00BB156F" w:rsidRPr="00D206B6" w:rsidRDefault="00BB156F" w:rsidP="00BB15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Обсудили недостатки при составлении рабочих  программ, обменялись мнениями.                                                  </w:t>
      </w:r>
    </w:p>
    <w:p w:rsidR="00BB156F" w:rsidRPr="00D206B6" w:rsidRDefault="00BB156F" w:rsidP="00BB15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Принять участие</w:t>
      </w:r>
      <w:r w:rsidR="005F1CB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gramStart"/>
      <w:r w:rsidR="005F1CB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в</w:t>
      </w:r>
      <w:proofErr w:type="gramEnd"/>
      <w:r w:rsidR="005F1CB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меропри</w:t>
      </w:r>
      <w:r w:rsidR="005B4DE3">
        <w:rPr>
          <w:rFonts w:asciiTheme="majorBidi" w:eastAsia="Times New Roman" w:hAnsiTheme="majorBidi" w:cstheme="majorBidi"/>
          <w:color w:val="000000"/>
          <w:sz w:val="24"/>
          <w:szCs w:val="24"/>
        </w:rPr>
        <w:t>ятий «Неделя языков народов Казахстана</w:t>
      </w:r>
      <w:r w:rsidR="005F1CB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».</w:t>
      </w:r>
    </w:p>
    <w:p w:rsidR="005F1CB8" w:rsidRPr="00D206B6" w:rsidRDefault="005F1CB8" w:rsidP="005F1C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Всем </w:t>
      </w:r>
      <w:r w:rsidR="005B4DE3">
        <w:rPr>
          <w:rFonts w:asciiTheme="majorBidi" w:eastAsia="Times New Roman" w:hAnsiTheme="majorBidi" w:cstheme="majorBidi"/>
          <w:color w:val="000000"/>
          <w:sz w:val="24"/>
          <w:szCs w:val="24"/>
        </w:rPr>
        <w:t>предметникам английского языка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«Активизировать познавательную активность у учащихся».  </w:t>
      </w:r>
    </w:p>
    <w:p w:rsidR="00857222" w:rsidRDefault="00D206B6" w:rsidP="008572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Р</w:t>
      </w:r>
      <w:r w:rsidR="008811E3">
        <w:rPr>
          <w:rFonts w:asciiTheme="majorBidi" w:eastAsia="Times New Roman" w:hAnsiTheme="majorBidi" w:cstheme="majorBidi"/>
          <w:color w:val="000000"/>
          <w:sz w:val="24"/>
          <w:szCs w:val="24"/>
        </w:rPr>
        <w:t>екомендация</w:t>
      </w:r>
      <w:r w:rsidR="008811E3" w:rsidRPr="008811E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</w:t>
      </w:r>
      <w:r w:rsidR="008811E3" w:rsidRPr="008811E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</w:t>
      </w:r>
      <w:proofErr w:type="spellStart"/>
      <w:r w:rsidR="008811E3" w:rsidRPr="00881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щательно</w:t>
      </w:r>
      <w:proofErr w:type="spellEnd"/>
      <w:r w:rsidR="008811E3" w:rsidRPr="00881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работать над проверкой домашнего задания, работой над ошибками и аргументировать выставленную оценку; чаще проводить мероприятия по выявлению одаренных детей, участвовать в олимпиадах и конкурсах разного уровня, посещать уроки учителей – коллег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D206B6" w:rsidRPr="00D206B6" w:rsidRDefault="00D206B6" w:rsidP="00D206B6">
      <w:pPr>
        <w:pStyle w:val="a3"/>
        <w:numPr>
          <w:ilvl w:val="0"/>
          <w:numId w:val="2"/>
        </w:num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Распред</w:t>
      </w:r>
      <w:r w:rsidR="008811E3">
        <w:rPr>
          <w:rFonts w:asciiTheme="majorBidi" w:eastAsia="Times New Roman" w:hAnsiTheme="majorBidi" w:cstheme="majorBidi"/>
          <w:color w:val="000000"/>
          <w:sz w:val="24"/>
          <w:szCs w:val="24"/>
        </w:rPr>
        <w:t>еление обязанностей членов МО английского языка</w:t>
      </w:r>
      <w:proofErr w:type="gramStart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8811E3">
        <w:rPr>
          <w:rFonts w:asciiTheme="majorBidi" w:eastAsia="Times New Roman" w:hAnsiTheme="majorBidi" w:cstheme="majorBidi"/>
          <w:color w:val="000000"/>
          <w:sz w:val="24"/>
          <w:szCs w:val="24"/>
        </w:rPr>
        <w:t>руководитель ШМО Кожахмет Ж.А.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, секретарь ведения пр</w:t>
      </w:r>
      <w:r w:rsidR="008811E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отоколов назначена </w:t>
      </w:r>
      <w:proofErr w:type="spellStart"/>
      <w:r w:rsidR="008811E3">
        <w:rPr>
          <w:rFonts w:asciiTheme="majorBidi" w:eastAsia="Times New Roman" w:hAnsiTheme="majorBidi" w:cstheme="majorBidi"/>
          <w:color w:val="000000"/>
          <w:sz w:val="24"/>
          <w:szCs w:val="24"/>
        </w:rPr>
        <w:t>Караева</w:t>
      </w:r>
      <w:proofErr w:type="spellEnd"/>
      <w:r w:rsidR="008811E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Ж.Ж.</w:t>
      </w:r>
    </w:p>
    <w:p w:rsidR="00D206B6" w:rsidRPr="00D206B6" w:rsidRDefault="00D206B6" w:rsidP="00D206B6">
      <w:pPr>
        <w:pStyle w:val="a3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857222" w:rsidRPr="00D206B6" w:rsidRDefault="00857222" w:rsidP="00BB156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857222" w:rsidRPr="00D206B6" w:rsidRDefault="00857222" w:rsidP="00BB156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857222" w:rsidRPr="00D206B6" w:rsidRDefault="00857222" w:rsidP="00BB156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4D54EC" w:rsidRPr="00D206B6" w:rsidRDefault="004D54EC" w:rsidP="00BB156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B156F" w:rsidRDefault="008811E3" w:rsidP="0085722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bookmarkStart w:id="1" w:name="_Hlk63035120"/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</w:t>
      </w:r>
      <w:r w:rsidR="00BB156F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Руководитель МО:       </w:t>
      </w:r>
      <w:r w:rsidR="00857222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        </w:t>
      </w:r>
      <w:r w:rsidR="00BB156F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                 </w:t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  Кожахмет Ж</w:t>
      </w:r>
      <w:r w:rsidR="00857222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.</w:t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А.</w:t>
      </w:r>
    </w:p>
    <w:p w:rsidR="00D206B6" w:rsidRPr="00D206B6" w:rsidRDefault="00D206B6" w:rsidP="0085722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BB156F" w:rsidRPr="00D206B6" w:rsidRDefault="00857222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Секретарь:                                     </w:t>
      </w:r>
      <w:r w:rsid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     </w:t>
      </w:r>
      <w:r w:rsidR="008811E3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</w:t>
      </w:r>
      <w:proofErr w:type="spellStart"/>
      <w:r w:rsidR="008811E3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Караева</w:t>
      </w:r>
      <w:proofErr w:type="spellEnd"/>
      <w:r w:rsidR="008811E3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Ж.Ж.</w:t>
      </w:r>
    </w:p>
    <w:bookmarkEnd w:id="1"/>
    <w:p w:rsidR="00F505A4" w:rsidRPr="00D206B6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F505A4" w:rsidRPr="00D206B6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076378" w:rsidRPr="00546D4F" w:rsidRDefault="00076378" w:rsidP="003E5CA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sectPr w:rsidR="00076378" w:rsidRPr="00546D4F" w:rsidSect="0011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6AD"/>
    <w:multiLevelType w:val="hybridMultilevel"/>
    <w:tmpl w:val="C6A4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7D6E"/>
    <w:multiLevelType w:val="hybridMultilevel"/>
    <w:tmpl w:val="D33AEE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6D85"/>
    <w:multiLevelType w:val="hybridMultilevel"/>
    <w:tmpl w:val="F7FE7D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E1C52"/>
    <w:multiLevelType w:val="hybridMultilevel"/>
    <w:tmpl w:val="BD5CE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B7B10"/>
    <w:multiLevelType w:val="multilevel"/>
    <w:tmpl w:val="E412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04454"/>
    <w:multiLevelType w:val="hybridMultilevel"/>
    <w:tmpl w:val="18A0F6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236A9"/>
    <w:multiLevelType w:val="multilevel"/>
    <w:tmpl w:val="71B00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525D3"/>
    <w:multiLevelType w:val="hybridMultilevel"/>
    <w:tmpl w:val="B34035BE"/>
    <w:lvl w:ilvl="0" w:tplc="EE420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45678"/>
    <w:multiLevelType w:val="multilevel"/>
    <w:tmpl w:val="F36AD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7918E7"/>
    <w:multiLevelType w:val="hybridMultilevel"/>
    <w:tmpl w:val="9314FF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CDD"/>
    <w:rsid w:val="0004305C"/>
    <w:rsid w:val="00076378"/>
    <w:rsid w:val="000939C9"/>
    <w:rsid w:val="00116389"/>
    <w:rsid w:val="001D5C0B"/>
    <w:rsid w:val="00232D6D"/>
    <w:rsid w:val="00260E89"/>
    <w:rsid w:val="002A252D"/>
    <w:rsid w:val="002C5CDD"/>
    <w:rsid w:val="002D5F1F"/>
    <w:rsid w:val="00317009"/>
    <w:rsid w:val="00360835"/>
    <w:rsid w:val="003E5CAF"/>
    <w:rsid w:val="004D54EC"/>
    <w:rsid w:val="00546D4F"/>
    <w:rsid w:val="005B4DE3"/>
    <w:rsid w:val="005F1CB8"/>
    <w:rsid w:val="006B0C24"/>
    <w:rsid w:val="006E3ACE"/>
    <w:rsid w:val="007012F0"/>
    <w:rsid w:val="00722D56"/>
    <w:rsid w:val="00777EB7"/>
    <w:rsid w:val="007E471E"/>
    <w:rsid w:val="008174DB"/>
    <w:rsid w:val="0083013A"/>
    <w:rsid w:val="00857222"/>
    <w:rsid w:val="0087460E"/>
    <w:rsid w:val="008811E3"/>
    <w:rsid w:val="008F536D"/>
    <w:rsid w:val="00A32590"/>
    <w:rsid w:val="00A71C4F"/>
    <w:rsid w:val="00AC6844"/>
    <w:rsid w:val="00AD1D52"/>
    <w:rsid w:val="00AF7428"/>
    <w:rsid w:val="00B36813"/>
    <w:rsid w:val="00BB156F"/>
    <w:rsid w:val="00BB750E"/>
    <w:rsid w:val="00BF588F"/>
    <w:rsid w:val="00C164C8"/>
    <w:rsid w:val="00CC2B98"/>
    <w:rsid w:val="00CC6B95"/>
    <w:rsid w:val="00D206B6"/>
    <w:rsid w:val="00D728F0"/>
    <w:rsid w:val="00DC097F"/>
    <w:rsid w:val="00E54BFE"/>
    <w:rsid w:val="00F5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6F"/>
    <w:pPr>
      <w:ind w:left="720"/>
      <w:contextualSpacing/>
    </w:pPr>
  </w:style>
  <w:style w:type="paragraph" w:customStyle="1" w:styleId="c0">
    <w:name w:val="c0"/>
    <w:basedOn w:val="a"/>
    <w:rsid w:val="00BB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B156F"/>
  </w:style>
  <w:style w:type="paragraph" w:customStyle="1" w:styleId="c3">
    <w:name w:val="c3"/>
    <w:basedOn w:val="a"/>
    <w:rsid w:val="00BB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B156F"/>
  </w:style>
  <w:style w:type="character" w:customStyle="1" w:styleId="toolbarlabel">
    <w:name w:val="toolbarlabel"/>
    <w:basedOn w:val="a0"/>
    <w:rsid w:val="002A252D"/>
  </w:style>
  <w:style w:type="character" w:customStyle="1" w:styleId="dropdowntoolbarbutton">
    <w:name w:val="dropdowntoolbarbutton"/>
    <w:basedOn w:val="a0"/>
    <w:rsid w:val="002A2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33438227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593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678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8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9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1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7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1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76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4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26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9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Жанель Кожахмет</cp:lastModifiedBy>
  <cp:revision>19</cp:revision>
  <cp:lastPrinted>2020-09-14T03:22:00Z</cp:lastPrinted>
  <dcterms:created xsi:type="dcterms:W3CDTF">2020-09-11T02:49:00Z</dcterms:created>
  <dcterms:modified xsi:type="dcterms:W3CDTF">2023-09-14T06:41:00Z</dcterms:modified>
</cp:coreProperties>
</file>